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A0E75" w14:textId="57CAAA2D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9E521C">
        <w:rPr>
          <w:sz w:val="20"/>
          <w:szCs w:val="20"/>
          <w:highlight w:val="yellow"/>
          <w:lang w:val="en-US"/>
        </w:rPr>
        <w:t>Company Name: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B1BCA90D038E4906B8FDDA9CF9AECF4C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EXAMPLE TWO LIMITED</w:t>
          </w:r>
        </w:sdtContent>
      </w:sdt>
    </w:p>
    <w:p w14:paraId="56594AB6" w14:textId="33FB5F61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9E521C">
        <w:rPr>
          <w:sz w:val="20"/>
          <w:szCs w:val="20"/>
          <w:highlight w:val="yellow"/>
          <w:lang w:val="en-US"/>
        </w:rPr>
        <w:t>Company Number: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E6BCF251DD9B40BD953FCBC63F821D7A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9000002</w:t>
          </w:r>
        </w:sdtContent>
      </w:sdt>
    </w:p>
    <w:p w14:paraId="3A940867" w14:textId="4BEB413A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9E521C">
        <w:rPr>
          <w:sz w:val="18"/>
          <w:szCs w:val="18"/>
          <w:highlight w:val="yellow"/>
          <w:lang w:val="en-US"/>
        </w:rPr>
        <w:t>(the “Entity”)</w:t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20"/>
          <w:szCs w:val="20"/>
          <w:highlight w:val="yellow"/>
          <w:lang w:val="en-US"/>
        </w:rPr>
        <w:t>Date (format: dd/mm/yyyy)</w:t>
      </w:r>
      <w:r w:rsidR="00AC6F9A" w:rsidRPr="009E521C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F946CC1998FC47B4973646A48DED8002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5C131A8D" w14:textId="77777777" w:rsidR="003B18C2" w:rsidRDefault="003B18C2">
      <w:pPr>
        <w:rPr>
          <w:b/>
          <w:bCs/>
          <w:u w:val="single"/>
          <w:lang w:val="en-US"/>
        </w:rPr>
      </w:pPr>
    </w:p>
    <w:p w14:paraId="63EE89D5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12A9ED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B1BD473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25B22AC7" w14:textId="77777777" w:rsidR="00732849" w:rsidRPr="00C30A22" w:rsidRDefault="00A43797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="003955E2" w:rsidRPr="00C30A22">
        <w:rPr>
          <w:b/>
          <w:bCs/>
          <w:sz w:val="20"/>
          <w:szCs w:val="20"/>
          <w:u w:val="single"/>
          <w:lang w:val="en-US"/>
        </w:rPr>
        <w:t>1</w:t>
      </w:r>
      <w:r w:rsidRPr="00C30A22">
        <w:rPr>
          <w:b/>
          <w:bCs/>
          <w:sz w:val="20"/>
          <w:szCs w:val="20"/>
          <w:u w:val="single"/>
          <w:lang w:val="en-US"/>
        </w:rPr>
        <w:t xml:space="preserve">. </w:t>
      </w:r>
      <w:r w:rsidR="00732849" w:rsidRPr="00C30A22">
        <w:rPr>
          <w:b/>
          <w:bCs/>
          <w:sz w:val="20"/>
          <w:szCs w:val="20"/>
          <w:u w:val="single"/>
          <w:lang w:val="en-US"/>
        </w:rPr>
        <w:t>Basic Information</w:t>
      </w:r>
      <w:r w:rsidR="003955E2" w:rsidRPr="00C30A22">
        <w:rPr>
          <w:b/>
          <w:bCs/>
          <w:sz w:val="20"/>
          <w:szCs w:val="20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9C2606" w14:paraId="2F28EA1F" w14:textId="77777777" w:rsidTr="00A45604">
        <w:tc>
          <w:tcPr>
            <w:tcW w:w="6091" w:type="dxa"/>
            <w:gridSpan w:val="3"/>
            <w:vAlign w:val="bottom"/>
          </w:tcPr>
          <w:p w14:paraId="3F1FD674" w14:textId="77777777" w:rsidR="004F3F01" w:rsidRPr="009C2606" w:rsidRDefault="004F3F01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694764063"/>
                <w:placeholder>
                  <w:docPart w:val="AADD4017BE2345B99B21693CF5CF11A2"/>
                </w:placeholder>
                <w:showingPlcHdr/>
                <w:text/>
              </w:sdtPr>
              <w:sdtContent>
                <w:r w:rsidR="00CF4060" w:rsidRPr="00381A6F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381A6F">
                  <w:rPr>
                    <w:rStyle w:val="PlaceholderText"/>
                    <w:b/>
                    <w:bCs/>
                    <w:u w:val="single"/>
                  </w:rPr>
                  <w:t>_________________________________________</w:t>
                </w:r>
              </w:sdtContent>
            </w:sdt>
            <w:r w:rsidR="00381A6F" w:rsidRPr="00381A6F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37308E4" w14:textId="77777777" w:rsidR="004F3F01" w:rsidRPr="009C2606" w:rsidRDefault="00EB1B73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344558948"/>
                <w:placeholder>
                  <w:docPart w:val="E64B180AF34649F3862C09693534D645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</w:t>
                </w:r>
              </w:sdtContent>
            </w:sdt>
          </w:p>
        </w:tc>
      </w:tr>
      <w:tr w:rsidR="0047621E" w:rsidRPr="009C2606" w14:paraId="58EB8DDA" w14:textId="77777777" w:rsidTr="00A45604">
        <w:tc>
          <w:tcPr>
            <w:tcW w:w="10456" w:type="dxa"/>
            <w:gridSpan w:val="5"/>
            <w:vAlign w:val="bottom"/>
          </w:tcPr>
          <w:p w14:paraId="4FAA7230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967651163"/>
                <w:placeholder>
                  <w:docPart w:val="EB4DE36606E6478D9369E899CB545EC0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3DB1C07F" w14:textId="77777777" w:rsidTr="00A45604">
        <w:tc>
          <w:tcPr>
            <w:tcW w:w="6091" w:type="dxa"/>
            <w:gridSpan w:val="3"/>
            <w:vAlign w:val="bottom"/>
          </w:tcPr>
          <w:p w14:paraId="5FADCC0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Former Given Name(s):</w:t>
            </w:r>
            <w:r w:rsidR="001640D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36373277"/>
                <w:placeholder>
                  <w:docPart w:val="CFA2485519E343889C5F10559BDD7D8E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979B8C2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56173389"/>
                <w:placeholder>
                  <w:docPart w:val="5309E52006FD4FA5BC90CC1CBABAD6AC"/>
                </w:placeholder>
                <w:showingPlcHdr/>
                <w:text/>
              </w:sdtPr>
              <w:sdtContent>
                <w:r w:rsidR="00CF4060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5E945ED7" w14:textId="77777777" w:rsidTr="00A45604">
        <w:tc>
          <w:tcPr>
            <w:tcW w:w="5227" w:type="dxa"/>
            <w:gridSpan w:val="2"/>
            <w:vAlign w:val="bottom"/>
          </w:tcPr>
          <w:p w14:paraId="67328FB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Place of Birth: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8066408"/>
                <w:placeholder>
                  <w:docPart w:val="92499F091B114E00806D84886B563DCB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19BF650D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Nationality: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47355430"/>
                <w:placeholder>
                  <w:docPart w:val="DF097AEC3BE44EFA9805951A866A1CEB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727DB3D7" w14:textId="77777777" w:rsidTr="00A45604">
        <w:tc>
          <w:tcPr>
            <w:tcW w:w="2972" w:type="dxa"/>
            <w:vAlign w:val="bottom"/>
          </w:tcPr>
          <w:p w14:paraId="7D07440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Birth 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45482263"/>
                <w:placeholder>
                  <w:docPart w:val="48E4147410C6461EA50276C9929536FD"/>
                </w:placeholder>
                <w:showingPlcHdr/>
                <w:date w:fullDate="2004-03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1AC8DBC4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Male </w:t>
            </w:r>
            <w:sdt>
              <w:sdtPr>
                <w:rPr>
                  <w:sz w:val="20"/>
                  <w:szCs w:val="20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Female </w:t>
            </w:r>
            <w:sdt>
              <w:sdtPr>
                <w:rPr>
                  <w:sz w:val="20"/>
                  <w:szCs w:val="20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935" w:type="dxa"/>
            <w:vAlign w:val="bottom"/>
          </w:tcPr>
          <w:p w14:paraId="26A3BC5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Occupation: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89238660"/>
                <w:placeholder>
                  <w:docPart w:val="9FC39E52031442AFB5E615862DD591C5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B693591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6E38DC41" w14:textId="77777777" w:rsidR="00101611" w:rsidRPr="009E521C" w:rsidRDefault="00101611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9E521C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2. Basic Information - Legal Entity</w:t>
      </w:r>
      <w:r w:rsidR="00A41E69" w:rsidRPr="009E521C">
        <w:rPr>
          <w:b/>
          <w:bCs/>
          <w:sz w:val="20"/>
          <w:szCs w:val="20"/>
          <w:highlight w:val="yellow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:rsidRPr="009E521C" w14:paraId="7C53DFAC" w14:textId="77777777" w:rsidTr="00A45604">
        <w:tc>
          <w:tcPr>
            <w:tcW w:w="10456" w:type="dxa"/>
            <w:gridSpan w:val="4"/>
            <w:vAlign w:val="bottom"/>
          </w:tcPr>
          <w:p w14:paraId="1666AEFD" w14:textId="5EDAD0A4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Name: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555970005"/>
                <w:placeholder>
                  <w:docPart w:val="5A305A647093424A8A885F515D9DB425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SAMPLE HOLDINGS LIMITED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9E521C" w14:paraId="5C4783D1" w14:textId="77777777" w:rsidTr="00A45604">
        <w:tc>
          <w:tcPr>
            <w:tcW w:w="3485" w:type="dxa"/>
            <w:gridSpan w:val="2"/>
            <w:vAlign w:val="bottom"/>
          </w:tcPr>
          <w:p w14:paraId="38B8B96E" w14:textId="1BBCB505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Company Number: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55576228"/>
                <w:placeholder>
                  <w:docPart w:val="2FD53E82FA90445F89939B56FE7BF534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22334455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1AE72D3" w14:textId="70DE102C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Place of Incorp.: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88773249"/>
                <w:placeholder>
                  <w:docPart w:val="22D72047D7534F8F8F60FC5BCEA401C9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Hong Kong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3C77D588" w14:textId="3C489F12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of Incorp.: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24969685"/>
                <w:placeholder>
                  <w:docPart w:val="CEEA54525946470783D6ACA0E11CFBE1"/>
                </w:placeholder>
                <w:date w:fullDate="1984-04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04/Apr/1984</w:t>
                </w:r>
              </w:sdtContent>
            </w:sdt>
            <w:r w:rsidR="001640D8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06834" w14:paraId="08BEE4FC" w14:textId="77777777" w:rsidTr="009E25E7">
        <w:tc>
          <w:tcPr>
            <w:tcW w:w="10456" w:type="dxa"/>
            <w:gridSpan w:val="4"/>
            <w:vAlign w:val="bottom"/>
          </w:tcPr>
          <w:p w14:paraId="3E98D8B8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9E521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3B18C2" w:rsidRPr="009E521C">
              <w:rPr>
                <w:sz w:val="20"/>
                <w:szCs w:val="20"/>
                <w:highlight w:val="yellow"/>
                <w:lang w:val="en-US"/>
              </w:rPr>
              <w:t xml:space="preserve"> The address provided in Section B is the Principal Address.</w:t>
            </w:r>
            <w:r w:rsidR="003B18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30A22" w14:paraId="6535F4D6" w14:textId="77777777" w:rsidTr="009E25E7">
        <w:tc>
          <w:tcPr>
            <w:tcW w:w="10456" w:type="dxa"/>
            <w:gridSpan w:val="4"/>
            <w:vAlign w:val="bottom"/>
          </w:tcPr>
          <w:p w14:paraId="1E635EBB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212C80D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61FEABD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FE530C" w14:paraId="04E9BB76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5913AA5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838DF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A3DB7C19046E477CBB5AB613C306DF9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21C679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5C94DF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66C11475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A31D456395A45CF87043B3484DFAEC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183AC5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3BA1FBEABCF0443EA0323AFD4F243694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5CC9C1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562443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84F20A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B86EFED70273451296129D9568D8EF5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EA5B2E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90EEEA32B38B4BF58190CD080114F37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34A58AA8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58CC7DE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C5B41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2251337AF9854C058615AB5779ADFAD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B99481A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C511CB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1C486C85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77E0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0EF1C182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6A630C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270104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D0699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C7BA46C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4D7DA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E9B96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06E33FC2B2804BFE952F7940F6F5DD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3F13EF4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2E5FBFE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25770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3F098DE075C5400E92F1FAEE4B3EE92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908D342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782EF17">
          <v:rect id="_x0000_i1025" style="width:0;height:1.5pt" o:hralign="center" o:hrstd="t" o:hr="t" fillcolor="#a0a0a0" stroked="f"/>
        </w:pict>
      </w:r>
    </w:p>
    <w:p w14:paraId="729D62CA" w14:textId="77777777" w:rsidR="00D54130" w:rsidRPr="009E521C" w:rsidRDefault="00D54130" w:rsidP="00381A6F">
      <w:pPr>
        <w:rPr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9E521C">
        <w:rPr>
          <w:sz w:val="20"/>
          <w:szCs w:val="20"/>
          <w:highlight w:val="yellow"/>
          <w:lang w:val="en-US"/>
        </w:rPr>
        <w:t xml:space="preserve"> (</w:t>
      </w:r>
      <w:r w:rsidR="003B18C2" w:rsidRPr="009E521C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9E521C" w14:paraId="3258D700" w14:textId="77777777" w:rsidTr="00A45604">
        <w:tc>
          <w:tcPr>
            <w:tcW w:w="10456" w:type="dxa"/>
            <w:gridSpan w:val="2"/>
            <w:vAlign w:val="bottom"/>
          </w:tcPr>
          <w:p w14:paraId="1AE3DB18" w14:textId="003C3E62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3DB3FB1B48FE45BB9B71ECB1E26A170E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456 Sample Street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9E521C" w14:paraId="5C536741" w14:textId="77777777" w:rsidTr="00A45604">
        <w:tc>
          <w:tcPr>
            <w:tcW w:w="10456" w:type="dxa"/>
            <w:gridSpan w:val="2"/>
            <w:vAlign w:val="bottom"/>
          </w:tcPr>
          <w:p w14:paraId="153CE615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0F573581730A4DD797A4DF1CA731E052"/>
                </w:placeholder>
                <w:showingPlcHdr/>
                <w:text/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1234F789" w14:textId="77777777" w:rsidTr="00A45604">
        <w:tc>
          <w:tcPr>
            <w:tcW w:w="6516" w:type="dxa"/>
            <w:vAlign w:val="bottom"/>
          </w:tcPr>
          <w:p w14:paraId="06AD083A" w14:textId="58A7873C" w:rsidR="00F871DC" w:rsidRPr="009E521C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3A7C55BCA1C342CA841A94135D54B274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Kowloon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72143DB" w14:textId="18301A4E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9C11FF1F33E4BC595896465AE8B3FC3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Hong Kong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509077B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51B27F6">
          <v:rect id="_x0000_i1026" style="width:0;height:1.5pt" o:hralign="center" o:hrstd="t" o:hr="t" fillcolor="#a0a0a0" stroked="f"/>
        </w:pict>
      </w:r>
    </w:p>
    <w:p w14:paraId="1670C2D1" w14:textId="77777777" w:rsidR="00182C4F" w:rsidRPr="009E521C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9E521C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9E521C">
        <w:rPr>
          <w:sz w:val="20"/>
          <w:szCs w:val="20"/>
          <w:highlight w:val="yellow"/>
          <w:lang w:val="en-US"/>
        </w:rPr>
        <w:t xml:space="preserve"> (</w:t>
      </w:r>
      <w:r w:rsidR="00A45604" w:rsidRPr="009E521C">
        <w:rPr>
          <w:sz w:val="18"/>
          <w:szCs w:val="18"/>
          <w:highlight w:val="yellow"/>
          <w:lang w:val="en-US"/>
        </w:rPr>
        <w:t>C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9E521C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9E521C" w14:paraId="2B9A3027" w14:textId="77777777" w:rsidTr="00A45604">
        <w:tc>
          <w:tcPr>
            <w:tcW w:w="5228" w:type="dxa"/>
            <w:gridSpan w:val="2"/>
            <w:vAlign w:val="bottom"/>
          </w:tcPr>
          <w:p w14:paraId="7EEE8A30" w14:textId="7B63F626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3DF77173CFB4438994FC36713E421877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20385178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557672ED42B413DAC5F7B5DB67C3DE6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E521C" w14:paraId="04D7CE4C" w14:textId="77777777" w:rsidTr="00A45604">
        <w:tc>
          <w:tcPr>
            <w:tcW w:w="5228" w:type="dxa"/>
            <w:gridSpan w:val="2"/>
            <w:vAlign w:val="bottom"/>
          </w:tcPr>
          <w:p w14:paraId="55360D8D" w14:textId="737EE513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7AE2DDA9069A4CFC8BEF0ECF56426A36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1000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5B2BBB5" w14:textId="39002FD5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D3436D9E7D3A4ABEBCD0CF6C4AA874C8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A71045" w14:textId="77777777" w:rsidTr="00A45604">
        <w:tc>
          <w:tcPr>
            <w:tcW w:w="3964" w:type="dxa"/>
            <w:vAlign w:val="bottom"/>
          </w:tcPr>
          <w:p w14:paraId="6611EE4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38B5EE630B124449A20C57A6A9BF3C78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58EF349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6DAE0AA715DE43128ED852DE23C1B95C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6BC18F65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9E521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9E521C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768C8F3" w14:textId="77777777" w:rsidTr="00A45604">
        <w:tc>
          <w:tcPr>
            <w:tcW w:w="10456" w:type="dxa"/>
            <w:gridSpan w:val="4"/>
            <w:vAlign w:val="bottom"/>
          </w:tcPr>
          <w:p w14:paraId="53282D90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9F1F1B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1D3A2DE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473C765" w14:textId="77777777" w:rsidTr="00A45604">
        <w:tc>
          <w:tcPr>
            <w:tcW w:w="9752" w:type="dxa"/>
            <w:gridSpan w:val="3"/>
            <w:vAlign w:val="bottom"/>
          </w:tcPr>
          <w:p w14:paraId="5F1C1C3A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2A61817F581845E59613DD569FCEA13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D4056F7" w14:textId="77777777" w:rsidTr="00A45604">
        <w:tc>
          <w:tcPr>
            <w:tcW w:w="2840" w:type="dxa"/>
            <w:vAlign w:val="bottom"/>
          </w:tcPr>
          <w:p w14:paraId="78B53DD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C132EC2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24097F4582C4791ACBC4CD3AFE0EA32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66F5C2D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E0434B1185CD43F588EAA72CBA582B6C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6BEBA741" w14:textId="77777777" w:rsidTr="00A45604">
        <w:tc>
          <w:tcPr>
            <w:tcW w:w="9752" w:type="dxa"/>
            <w:gridSpan w:val="3"/>
            <w:vAlign w:val="bottom"/>
          </w:tcPr>
          <w:p w14:paraId="2855500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E303832180A94F808579722A61FB77D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7C67D7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1A88D6E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E6E50D3" w14:textId="77777777" w:rsidTr="00A45604">
        <w:tc>
          <w:tcPr>
            <w:tcW w:w="9752" w:type="dxa"/>
            <w:gridSpan w:val="2"/>
            <w:vAlign w:val="bottom"/>
          </w:tcPr>
          <w:p w14:paraId="5A46852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4D66C49B2BCE4C85AD35F5F38228095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76D876" w14:textId="77777777" w:rsidTr="00A45604">
        <w:tc>
          <w:tcPr>
            <w:tcW w:w="4820" w:type="dxa"/>
            <w:vAlign w:val="bottom"/>
          </w:tcPr>
          <w:p w14:paraId="491FA8EF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BDE67F0B9F8B4CF5969283ADF5CA86A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5EA0C37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F10310EE1D064ED086D7B577B3AC55E8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25AFDDB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7C9B657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6E5CBF6D" w14:textId="77777777" w:rsidTr="00A45604">
        <w:tc>
          <w:tcPr>
            <w:tcW w:w="9752" w:type="dxa"/>
            <w:vAlign w:val="bottom"/>
          </w:tcPr>
          <w:p w14:paraId="70650424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0FE59F1" w14:textId="77777777" w:rsidTr="00A45604">
        <w:tc>
          <w:tcPr>
            <w:tcW w:w="9752" w:type="dxa"/>
            <w:vAlign w:val="bottom"/>
          </w:tcPr>
          <w:p w14:paraId="7728BD98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CB3D8B4E991D46B5AA9F32AB33D136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8CD57C7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0DD8E3B5">
          <v:rect id="_x0000_i1027" style="width:0;height:1.5pt" o:hralign="center" o:hrstd="t" o:hr="t" fillcolor="#a0a0a0" stroked="f"/>
        </w:pict>
      </w:r>
    </w:p>
    <w:p w14:paraId="28AD566B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5AF818A1" w14:textId="77777777" w:rsidTr="00A45604">
        <w:tc>
          <w:tcPr>
            <w:tcW w:w="5098" w:type="dxa"/>
            <w:gridSpan w:val="2"/>
            <w:vAlign w:val="bottom"/>
          </w:tcPr>
          <w:p w14:paraId="1CD91AA5" w14:textId="77777777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E82E6F4323B4CE3A6DDD25F4B841A6F"/>
                </w:placeholder>
                <w:showingPlcHdr/>
                <w:date w:fullDate="2007-06-05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4FDFE244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B4F934933221437788BF97CEE6802748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729D1864" w14:textId="77777777" w:rsidTr="001D6DBE">
        <w:tc>
          <w:tcPr>
            <w:tcW w:w="10456" w:type="dxa"/>
            <w:gridSpan w:val="3"/>
          </w:tcPr>
          <w:p w14:paraId="7AD5AEBA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7C9E0D52" w14:textId="77777777" w:rsidTr="00A45604">
        <w:tc>
          <w:tcPr>
            <w:tcW w:w="10456" w:type="dxa"/>
            <w:gridSpan w:val="3"/>
            <w:vAlign w:val="bottom"/>
          </w:tcPr>
          <w:p w14:paraId="0FBDBA3A" w14:textId="77777777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7A8892EB289F49449645F29BA69598FA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696642C4203446AA8FA6406739D64050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6EF23BB4" w14:textId="77777777" w:rsidTr="001D6DBE">
        <w:tc>
          <w:tcPr>
            <w:tcW w:w="10456" w:type="dxa"/>
            <w:gridSpan w:val="3"/>
          </w:tcPr>
          <w:p w14:paraId="56720337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E897F19" w14:textId="77777777" w:rsidTr="00A45604">
        <w:tc>
          <w:tcPr>
            <w:tcW w:w="10456" w:type="dxa"/>
            <w:gridSpan w:val="3"/>
            <w:vAlign w:val="bottom"/>
          </w:tcPr>
          <w:p w14:paraId="5DE969B7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8C08D64" w14:textId="77777777" w:rsidTr="00A45604">
        <w:tc>
          <w:tcPr>
            <w:tcW w:w="10456" w:type="dxa"/>
            <w:gridSpan w:val="3"/>
            <w:vAlign w:val="bottom"/>
          </w:tcPr>
          <w:p w14:paraId="5BDDD85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3A958738" w14:textId="77777777" w:rsidTr="00A45604">
        <w:tc>
          <w:tcPr>
            <w:tcW w:w="3256" w:type="dxa"/>
            <w:vAlign w:val="bottom"/>
          </w:tcPr>
          <w:p w14:paraId="3DFD19BC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D1040F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32536D9F" w14:textId="77777777" w:rsidTr="00A45604">
        <w:tc>
          <w:tcPr>
            <w:tcW w:w="3256" w:type="dxa"/>
            <w:vAlign w:val="bottom"/>
          </w:tcPr>
          <w:p w14:paraId="15714C0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67E9C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35440E33C883459E8081C8173DA880F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5A14939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1C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9E25E7"/>
    <w:rsid w:val="009E521C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52B1"/>
  <w15:chartTrackingRefBased/>
  <w15:docId w15:val="{86AC4605-13D9-4F2C-918B-2D872B0C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BCA90D038E4906B8FDDA9CF9AEC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7774F-FD09-4A2E-B089-D789D67932FA}"/>
      </w:docPartPr>
      <w:docPartBody>
        <w:p w:rsidR="00000000" w:rsidRDefault="00000000">
          <w:pPr>
            <w:pStyle w:val="B1BCA90D038E4906B8FDDA9CF9AECF4C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E6BCF251DD9B40BD953FCBC63F821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05CBE-C8A2-41AC-8F21-180D1F86EBAB}"/>
      </w:docPartPr>
      <w:docPartBody>
        <w:p w:rsidR="00000000" w:rsidRDefault="00000000">
          <w:pPr>
            <w:pStyle w:val="E6BCF251DD9B40BD953FCBC63F821D7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F946CC1998FC47B4973646A48DED8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3BFA0-8DD1-443A-97C7-F492C0A7EC30}"/>
      </w:docPartPr>
      <w:docPartBody>
        <w:p w:rsidR="00000000" w:rsidRDefault="00000000">
          <w:pPr>
            <w:pStyle w:val="F946CC1998FC47B4973646A48DED8002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ADD4017BE2345B99B21693CF5CF1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7B94-C4D2-4CE5-A92E-A5ADC23FA7FB}"/>
      </w:docPartPr>
      <w:docPartBody>
        <w:p w:rsidR="00000000" w:rsidRDefault="00000000">
          <w:pPr>
            <w:pStyle w:val="AADD4017BE2345B99B21693CF5CF11A2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E64B180AF34649F3862C09693534D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EB068-86BD-49B4-9B32-89123EC89220}"/>
      </w:docPartPr>
      <w:docPartBody>
        <w:p w:rsidR="00000000" w:rsidRDefault="00000000">
          <w:pPr>
            <w:pStyle w:val="E64B180AF34649F3862C09693534D64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EB4DE36606E6478D9369E899CB545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1F5DC-4CB4-4D96-8EF6-0256D43080B5}"/>
      </w:docPartPr>
      <w:docPartBody>
        <w:p w:rsidR="00000000" w:rsidRDefault="00000000">
          <w:pPr>
            <w:pStyle w:val="EB4DE36606E6478D9369E899CB545EC0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FA2485519E343889C5F10559BDD7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455C6-57D6-417F-A8D6-DFD7F4803027}"/>
      </w:docPartPr>
      <w:docPartBody>
        <w:p w:rsidR="00000000" w:rsidRDefault="00000000">
          <w:pPr>
            <w:pStyle w:val="CFA2485519E343889C5F10559BDD7D8E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5309E52006FD4FA5BC90CC1CBABAD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F9E05-F683-4E3D-A606-CCAF462B0844}"/>
      </w:docPartPr>
      <w:docPartBody>
        <w:p w:rsidR="00000000" w:rsidRDefault="00000000">
          <w:pPr>
            <w:pStyle w:val="5309E52006FD4FA5BC90CC1CBABAD6AC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92499F091B114E00806D84886B563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B72C-40D4-4E75-9B75-5BCE85E9CD21}"/>
      </w:docPartPr>
      <w:docPartBody>
        <w:p w:rsidR="00000000" w:rsidRDefault="00000000">
          <w:pPr>
            <w:pStyle w:val="92499F091B114E00806D84886B563DCB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F097AEC3BE44EFA9805951A866A1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F6C52-417D-4BA4-9D97-F91E238FB84D}"/>
      </w:docPartPr>
      <w:docPartBody>
        <w:p w:rsidR="00000000" w:rsidRDefault="00000000">
          <w:pPr>
            <w:pStyle w:val="DF097AEC3BE44EFA9805951A866A1CE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48E4147410C6461EA50276C992953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BDF49-AF70-41E8-962E-3E869A4D964A}"/>
      </w:docPartPr>
      <w:docPartBody>
        <w:p w:rsidR="00000000" w:rsidRDefault="00000000">
          <w:pPr>
            <w:pStyle w:val="48E4147410C6461EA50276C9929536F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9FC39E52031442AFB5E615862DD59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48DA2-FD5F-4625-9CAB-EBB86AD552FC}"/>
      </w:docPartPr>
      <w:docPartBody>
        <w:p w:rsidR="00000000" w:rsidRDefault="00000000">
          <w:pPr>
            <w:pStyle w:val="9FC39E52031442AFB5E615862DD591C5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305A647093424A8A885F515D9D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EE6C-F5B3-46EA-88A5-E1EC8AD36161}"/>
      </w:docPartPr>
      <w:docPartBody>
        <w:p w:rsidR="00000000" w:rsidRDefault="00000000">
          <w:pPr>
            <w:pStyle w:val="5A305A647093424A8A885F515D9DB42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2FD53E82FA90445F89939B56FE7BF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29723-18A0-4062-8C48-224BF9C46C31}"/>
      </w:docPartPr>
      <w:docPartBody>
        <w:p w:rsidR="00000000" w:rsidRDefault="00000000">
          <w:pPr>
            <w:pStyle w:val="2FD53E82FA90445F89939B56FE7BF53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D72047D7534F8F8F60FC5BCEA40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EE2AE-F8F9-4C67-BDCA-3FAF464A0E62}"/>
      </w:docPartPr>
      <w:docPartBody>
        <w:p w:rsidR="00000000" w:rsidRDefault="00000000">
          <w:pPr>
            <w:pStyle w:val="22D72047D7534F8F8F60FC5BCEA401C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CEEA54525946470783D6ACA0E11CF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0C88-6115-4AFA-8EE9-A10080E27E6B}"/>
      </w:docPartPr>
      <w:docPartBody>
        <w:p w:rsidR="00000000" w:rsidRDefault="00000000">
          <w:pPr>
            <w:pStyle w:val="CEEA54525946470783D6ACA0E11CFBE1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3DB7C19046E477CBB5AB613C306D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8FB80-C1EC-4662-8209-BAB41702BC95}"/>
      </w:docPartPr>
      <w:docPartBody>
        <w:p w:rsidR="00000000" w:rsidRDefault="00000000">
          <w:pPr>
            <w:pStyle w:val="A3DB7C19046E477CBB5AB613C306DF9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31D456395A45CF87043B3484DFA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C7DB4-5A67-4D34-88D1-A73A57101EEF}"/>
      </w:docPartPr>
      <w:docPartBody>
        <w:p w:rsidR="00000000" w:rsidRDefault="00000000">
          <w:pPr>
            <w:pStyle w:val="3A31D456395A45CF87043B3484DFAEC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A1FBEABCF0443EA0323AFD4F243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3D904-9B37-4422-A66D-CD8C1ECDDB78}"/>
      </w:docPartPr>
      <w:docPartBody>
        <w:p w:rsidR="00000000" w:rsidRDefault="00000000">
          <w:pPr>
            <w:pStyle w:val="3BA1FBEABCF0443EA0323AFD4F24369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86EFED70273451296129D9568D8E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23CED-78B8-4AC6-BB73-AC8FEFADCDDE}"/>
      </w:docPartPr>
      <w:docPartBody>
        <w:p w:rsidR="00000000" w:rsidRDefault="00000000">
          <w:pPr>
            <w:pStyle w:val="B86EFED70273451296129D9568D8EF5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0EEEA32B38B4BF58190CD080114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EE452-8667-4037-B40B-EAA3C65E3473}"/>
      </w:docPartPr>
      <w:docPartBody>
        <w:p w:rsidR="00000000" w:rsidRDefault="00000000">
          <w:pPr>
            <w:pStyle w:val="90EEEA32B38B4BF58190CD080114F37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51337AF9854C058615AB5779AD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B23C5-5F70-44F7-9A51-849AAE2F8DDE}"/>
      </w:docPartPr>
      <w:docPartBody>
        <w:p w:rsidR="00000000" w:rsidRDefault="00000000">
          <w:pPr>
            <w:pStyle w:val="2251337AF9854C058615AB5779ADFAD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6E33FC2B2804BFE952F7940F6F5D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18456-3789-47FA-A611-9EEF6300C2EB}"/>
      </w:docPartPr>
      <w:docPartBody>
        <w:p w:rsidR="00000000" w:rsidRDefault="00000000">
          <w:pPr>
            <w:pStyle w:val="06E33FC2B2804BFE952F7940F6F5DDF2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3F098DE075C5400E92F1FAEE4B3EE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F0343-208B-40E3-9FD0-282DA2C04CAE}"/>
      </w:docPartPr>
      <w:docPartBody>
        <w:p w:rsidR="00000000" w:rsidRDefault="00000000">
          <w:pPr>
            <w:pStyle w:val="3F098DE075C5400E92F1FAEE4B3EE92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3DB3FB1B48FE45BB9B71ECB1E26A1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D93AF-0EE4-4B02-AD25-59A3CA8DF1BA}"/>
      </w:docPartPr>
      <w:docPartBody>
        <w:p w:rsidR="00000000" w:rsidRDefault="00000000">
          <w:pPr>
            <w:pStyle w:val="3DB3FB1B48FE45BB9B71ECB1E26A170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F573581730A4DD797A4DF1CA731E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0F70C-D8C5-4FD2-A56A-FF460DA852FD}"/>
      </w:docPartPr>
      <w:docPartBody>
        <w:p w:rsidR="00000000" w:rsidRDefault="00000000">
          <w:pPr>
            <w:pStyle w:val="0F573581730A4DD797A4DF1CA731E05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7C55BCA1C342CA841A94135D54B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677D8-3F2D-49A4-9909-D8FACD45787E}"/>
      </w:docPartPr>
      <w:docPartBody>
        <w:p w:rsidR="00000000" w:rsidRDefault="00000000">
          <w:pPr>
            <w:pStyle w:val="3A7C55BCA1C342CA841A94135D54B2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9C11FF1F33E4BC595896465AE8B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65CB9-9850-4AD4-AD1E-22C3114A3362}"/>
      </w:docPartPr>
      <w:docPartBody>
        <w:p w:rsidR="00000000" w:rsidRDefault="00000000">
          <w:pPr>
            <w:pStyle w:val="D9C11FF1F33E4BC595896465AE8B3F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DF77173CFB4438994FC36713E421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7271A-6E8B-4266-8AA3-D2FEEA2B46FC}"/>
      </w:docPartPr>
      <w:docPartBody>
        <w:p w:rsidR="00000000" w:rsidRDefault="00000000">
          <w:pPr>
            <w:pStyle w:val="3DF77173CFB4438994FC36713E42187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557672ED42B413DAC5F7B5DB67C3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40879-8E08-4E50-9D48-E0A04A3FAC53}"/>
      </w:docPartPr>
      <w:docPartBody>
        <w:p w:rsidR="00000000" w:rsidRDefault="00000000">
          <w:pPr>
            <w:pStyle w:val="8557672ED42B413DAC5F7B5DB67C3DE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E2DDA9069A4CFC8BEF0ECF56426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107E0-63A5-4254-ADB1-8D103CDD368A}"/>
      </w:docPartPr>
      <w:docPartBody>
        <w:p w:rsidR="00000000" w:rsidRDefault="00000000">
          <w:pPr>
            <w:pStyle w:val="7AE2DDA9069A4CFC8BEF0ECF56426A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3436D9E7D3A4ABEBCD0CF6C4AA87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F8911-26B3-42EB-91DB-1E5AACCB8B86}"/>
      </w:docPartPr>
      <w:docPartBody>
        <w:p w:rsidR="00000000" w:rsidRDefault="00000000">
          <w:pPr>
            <w:pStyle w:val="D3436D9E7D3A4ABEBCD0CF6C4AA874C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38B5EE630B124449A20C57A6A9BF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05190-0787-4314-AA40-387BF6DBC03E}"/>
      </w:docPartPr>
      <w:docPartBody>
        <w:p w:rsidR="00000000" w:rsidRDefault="00000000">
          <w:pPr>
            <w:pStyle w:val="38B5EE630B124449A20C57A6A9BF3C7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6DAE0AA715DE43128ED852DE23C1B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56917-AA81-47FD-B474-6222CCC8D941}"/>
      </w:docPartPr>
      <w:docPartBody>
        <w:p w:rsidR="00000000" w:rsidRDefault="00000000">
          <w:pPr>
            <w:pStyle w:val="6DAE0AA715DE43128ED852DE23C1B95C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2A61817F581845E59613DD569FCE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20834-F833-4CC1-9DE0-FB6A208ED5AA}"/>
      </w:docPartPr>
      <w:docPartBody>
        <w:p w:rsidR="00000000" w:rsidRDefault="00000000">
          <w:pPr>
            <w:pStyle w:val="2A61817F581845E59613DD569FCEA1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24097F4582C4791ACBC4CD3AFE0E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234D2-0C1B-4C44-99F8-695053A069AD}"/>
      </w:docPartPr>
      <w:docPartBody>
        <w:p w:rsidR="00000000" w:rsidRDefault="00000000">
          <w:pPr>
            <w:pStyle w:val="E24097F4582C4791ACBC4CD3AFE0EA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0434B1185CD43F588EAA72CBA582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606A-BF5C-40EA-969F-1FDE65174ABA}"/>
      </w:docPartPr>
      <w:docPartBody>
        <w:p w:rsidR="00000000" w:rsidRDefault="00000000">
          <w:pPr>
            <w:pStyle w:val="E0434B1185CD43F588EAA72CBA582B6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303832180A94F808579722A61FB7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5B0E7-457F-4D1C-97D4-CDE2430EB483}"/>
      </w:docPartPr>
      <w:docPartBody>
        <w:p w:rsidR="00000000" w:rsidRDefault="00000000">
          <w:pPr>
            <w:pStyle w:val="E303832180A94F808579722A61FB77D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D66C49B2BCE4C85AD35F5F382280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A5554-6279-4874-9B11-E7B5565F81EC}"/>
      </w:docPartPr>
      <w:docPartBody>
        <w:p w:rsidR="00000000" w:rsidRDefault="00000000">
          <w:pPr>
            <w:pStyle w:val="4D66C49B2BCE4C85AD35F5F3822809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DE67F0B9F8B4CF5969283ADF5CA8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963BD-623D-4ED9-8B20-C0E07C7931E6}"/>
      </w:docPartPr>
      <w:docPartBody>
        <w:p w:rsidR="00000000" w:rsidRDefault="00000000">
          <w:pPr>
            <w:pStyle w:val="BDE67F0B9F8B4CF5969283ADF5CA86A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10310EE1D064ED086D7B577B3AC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3A888-FD7D-4504-A11B-0FB112A9C483}"/>
      </w:docPartPr>
      <w:docPartBody>
        <w:p w:rsidR="00000000" w:rsidRDefault="00000000">
          <w:pPr>
            <w:pStyle w:val="F10310EE1D064ED086D7B577B3AC55E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B3D8B4E991D46B5AA9F32AB33D13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B019B-5C4B-4B99-A907-AE039F6DA016}"/>
      </w:docPartPr>
      <w:docPartBody>
        <w:p w:rsidR="00000000" w:rsidRDefault="00000000">
          <w:pPr>
            <w:pStyle w:val="CB3D8B4E991D46B5AA9F32AB33D136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E82E6F4323B4CE3A6DDD25F4B841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2EC43-FC90-46C0-8572-8C1A545BBBD5}"/>
      </w:docPartPr>
      <w:docPartBody>
        <w:p w:rsidR="00000000" w:rsidRDefault="00000000">
          <w:pPr>
            <w:pStyle w:val="0E82E6F4323B4CE3A6DDD25F4B841A6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4F934933221437788BF97CEE6802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1EB8-9386-463A-B2D5-C4FF4D2AEC71}"/>
      </w:docPartPr>
      <w:docPartBody>
        <w:p w:rsidR="00000000" w:rsidRDefault="00000000">
          <w:pPr>
            <w:pStyle w:val="B4F934933221437788BF97CEE680274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8892EB289F49449645F29BA6959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1E146-DD59-4FD1-B9BD-F2D4245ECF85}"/>
      </w:docPartPr>
      <w:docPartBody>
        <w:p w:rsidR="00000000" w:rsidRDefault="00000000">
          <w:pPr>
            <w:pStyle w:val="7A8892EB289F49449645F29BA69598F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696642C4203446AA8FA6406739D64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748D1-6429-4303-B1EE-BF75EA95BF59}"/>
      </w:docPartPr>
      <w:docPartBody>
        <w:p w:rsidR="00000000" w:rsidRDefault="00000000">
          <w:pPr>
            <w:pStyle w:val="696642C4203446AA8FA6406739D6405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35440E33C883459E8081C8173DA88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4A71-5DAF-4C4B-A0D3-A258BD9ED23E}"/>
      </w:docPartPr>
      <w:docPartBody>
        <w:p w:rsidR="00000000" w:rsidRDefault="00000000">
          <w:pPr>
            <w:pStyle w:val="35440E33C883459E8081C8173DA880F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80"/>
    <w:rsid w:val="00202880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1BCA90D038E4906B8FDDA9CF9AECF4C">
    <w:name w:val="B1BCA90D038E4906B8FDDA9CF9AECF4C"/>
  </w:style>
  <w:style w:type="paragraph" w:customStyle="1" w:styleId="E6BCF251DD9B40BD953FCBC63F821D7A">
    <w:name w:val="E6BCF251DD9B40BD953FCBC63F821D7A"/>
  </w:style>
  <w:style w:type="paragraph" w:customStyle="1" w:styleId="F946CC1998FC47B4973646A48DED8002">
    <w:name w:val="F946CC1998FC47B4973646A48DED8002"/>
  </w:style>
  <w:style w:type="paragraph" w:customStyle="1" w:styleId="AADD4017BE2345B99B21693CF5CF11A2">
    <w:name w:val="AADD4017BE2345B99B21693CF5CF11A2"/>
  </w:style>
  <w:style w:type="paragraph" w:customStyle="1" w:styleId="E64B180AF34649F3862C09693534D645">
    <w:name w:val="E64B180AF34649F3862C09693534D645"/>
  </w:style>
  <w:style w:type="paragraph" w:customStyle="1" w:styleId="EB4DE36606E6478D9369E899CB545EC0">
    <w:name w:val="EB4DE36606E6478D9369E899CB545EC0"/>
  </w:style>
  <w:style w:type="paragraph" w:customStyle="1" w:styleId="CFA2485519E343889C5F10559BDD7D8E">
    <w:name w:val="CFA2485519E343889C5F10559BDD7D8E"/>
  </w:style>
  <w:style w:type="paragraph" w:customStyle="1" w:styleId="5309E52006FD4FA5BC90CC1CBABAD6AC">
    <w:name w:val="5309E52006FD4FA5BC90CC1CBABAD6AC"/>
  </w:style>
  <w:style w:type="paragraph" w:customStyle="1" w:styleId="92499F091B114E00806D84886B563DCB">
    <w:name w:val="92499F091B114E00806D84886B563DCB"/>
  </w:style>
  <w:style w:type="paragraph" w:customStyle="1" w:styleId="DF097AEC3BE44EFA9805951A866A1CEB">
    <w:name w:val="DF097AEC3BE44EFA9805951A866A1CEB"/>
  </w:style>
  <w:style w:type="paragraph" w:customStyle="1" w:styleId="48E4147410C6461EA50276C9929536FD">
    <w:name w:val="48E4147410C6461EA50276C9929536FD"/>
  </w:style>
  <w:style w:type="paragraph" w:customStyle="1" w:styleId="9FC39E52031442AFB5E615862DD591C5">
    <w:name w:val="9FC39E52031442AFB5E615862DD591C5"/>
  </w:style>
  <w:style w:type="paragraph" w:customStyle="1" w:styleId="5A305A647093424A8A885F515D9DB425">
    <w:name w:val="5A305A647093424A8A885F515D9DB425"/>
  </w:style>
  <w:style w:type="paragraph" w:customStyle="1" w:styleId="2FD53E82FA90445F89939B56FE7BF534">
    <w:name w:val="2FD53E82FA90445F89939B56FE7BF534"/>
  </w:style>
  <w:style w:type="paragraph" w:customStyle="1" w:styleId="22D72047D7534F8F8F60FC5BCEA401C9">
    <w:name w:val="22D72047D7534F8F8F60FC5BCEA401C9"/>
  </w:style>
  <w:style w:type="paragraph" w:customStyle="1" w:styleId="CEEA54525946470783D6ACA0E11CFBE1">
    <w:name w:val="CEEA54525946470783D6ACA0E11CFBE1"/>
  </w:style>
  <w:style w:type="paragraph" w:customStyle="1" w:styleId="A3DB7C19046E477CBB5AB613C306DF97">
    <w:name w:val="A3DB7C19046E477CBB5AB613C306DF97"/>
  </w:style>
  <w:style w:type="paragraph" w:customStyle="1" w:styleId="3A31D456395A45CF87043B3484DFAECA">
    <w:name w:val="3A31D456395A45CF87043B3484DFAECA"/>
  </w:style>
  <w:style w:type="paragraph" w:customStyle="1" w:styleId="3BA1FBEABCF0443EA0323AFD4F243694">
    <w:name w:val="3BA1FBEABCF0443EA0323AFD4F243694"/>
  </w:style>
  <w:style w:type="paragraph" w:customStyle="1" w:styleId="B86EFED70273451296129D9568D8EF5A">
    <w:name w:val="B86EFED70273451296129D9568D8EF5A"/>
  </w:style>
  <w:style w:type="paragraph" w:customStyle="1" w:styleId="90EEEA32B38B4BF58190CD080114F372">
    <w:name w:val="90EEEA32B38B4BF58190CD080114F372"/>
  </w:style>
  <w:style w:type="paragraph" w:customStyle="1" w:styleId="2251337AF9854C058615AB5779ADFAD9">
    <w:name w:val="2251337AF9854C058615AB5779ADFAD9"/>
  </w:style>
  <w:style w:type="paragraph" w:customStyle="1" w:styleId="06E33FC2B2804BFE952F7940F6F5DDF2">
    <w:name w:val="06E33FC2B2804BFE952F7940F6F5DDF2"/>
  </w:style>
  <w:style w:type="paragraph" w:customStyle="1" w:styleId="3F098DE075C5400E92F1FAEE4B3EE92C">
    <w:name w:val="3F098DE075C5400E92F1FAEE4B3EE92C"/>
  </w:style>
  <w:style w:type="paragraph" w:customStyle="1" w:styleId="3DB3FB1B48FE45BB9B71ECB1E26A170E">
    <w:name w:val="3DB3FB1B48FE45BB9B71ECB1E26A170E"/>
  </w:style>
  <w:style w:type="paragraph" w:customStyle="1" w:styleId="0F573581730A4DD797A4DF1CA731E052">
    <w:name w:val="0F573581730A4DD797A4DF1CA731E052"/>
  </w:style>
  <w:style w:type="paragraph" w:customStyle="1" w:styleId="3A7C55BCA1C342CA841A94135D54B274">
    <w:name w:val="3A7C55BCA1C342CA841A94135D54B274"/>
  </w:style>
  <w:style w:type="paragraph" w:customStyle="1" w:styleId="D9C11FF1F33E4BC595896465AE8B3FC3">
    <w:name w:val="D9C11FF1F33E4BC595896465AE8B3FC3"/>
  </w:style>
  <w:style w:type="paragraph" w:customStyle="1" w:styleId="3DF77173CFB4438994FC36713E421877">
    <w:name w:val="3DF77173CFB4438994FC36713E421877"/>
  </w:style>
  <w:style w:type="paragraph" w:customStyle="1" w:styleId="8557672ED42B413DAC5F7B5DB67C3DE6">
    <w:name w:val="8557672ED42B413DAC5F7B5DB67C3DE6"/>
  </w:style>
  <w:style w:type="paragraph" w:customStyle="1" w:styleId="7AE2DDA9069A4CFC8BEF0ECF56426A36">
    <w:name w:val="7AE2DDA9069A4CFC8BEF0ECF56426A36"/>
  </w:style>
  <w:style w:type="paragraph" w:customStyle="1" w:styleId="D3436D9E7D3A4ABEBCD0CF6C4AA874C8">
    <w:name w:val="D3436D9E7D3A4ABEBCD0CF6C4AA874C8"/>
  </w:style>
  <w:style w:type="paragraph" w:customStyle="1" w:styleId="38B5EE630B124449A20C57A6A9BF3C78">
    <w:name w:val="38B5EE630B124449A20C57A6A9BF3C78"/>
  </w:style>
  <w:style w:type="paragraph" w:customStyle="1" w:styleId="6DAE0AA715DE43128ED852DE23C1B95C">
    <w:name w:val="6DAE0AA715DE43128ED852DE23C1B95C"/>
  </w:style>
  <w:style w:type="paragraph" w:customStyle="1" w:styleId="2A61817F581845E59613DD569FCEA136">
    <w:name w:val="2A61817F581845E59613DD569FCEA136"/>
  </w:style>
  <w:style w:type="paragraph" w:customStyle="1" w:styleId="E24097F4582C4791ACBC4CD3AFE0EA32">
    <w:name w:val="E24097F4582C4791ACBC4CD3AFE0EA32"/>
  </w:style>
  <w:style w:type="paragraph" w:customStyle="1" w:styleId="E0434B1185CD43F588EAA72CBA582B6C">
    <w:name w:val="E0434B1185CD43F588EAA72CBA582B6C"/>
  </w:style>
  <w:style w:type="paragraph" w:customStyle="1" w:styleId="E303832180A94F808579722A61FB77DC">
    <w:name w:val="E303832180A94F808579722A61FB77DC"/>
  </w:style>
  <w:style w:type="paragraph" w:customStyle="1" w:styleId="4D66C49B2BCE4C85AD35F5F382280959">
    <w:name w:val="4D66C49B2BCE4C85AD35F5F382280959"/>
  </w:style>
  <w:style w:type="paragraph" w:customStyle="1" w:styleId="BDE67F0B9F8B4CF5969283ADF5CA86A5">
    <w:name w:val="BDE67F0B9F8B4CF5969283ADF5CA86A5"/>
  </w:style>
  <w:style w:type="paragraph" w:customStyle="1" w:styleId="F10310EE1D064ED086D7B577B3AC55E8">
    <w:name w:val="F10310EE1D064ED086D7B577B3AC55E8"/>
  </w:style>
  <w:style w:type="paragraph" w:customStyle="1" w:styleId="CB3D8B4E991D46B5AA9F32AB33D136A7">
    <w:name w:val="CB3D8B4E991D46B5AA9F32AB33D136A7"/>
  </w:style>
  <w:style w:type="paragraph" w:customStyle="1" w:styleId="0E82E6F4323B4CE3A6DDD25F4B841A6F">
    <w:name w:val="0E82E6F4323B4CE3A6DDD25F4B841A6F"/>
  </w:style>
  <w:style w:type="paragraph" w:customStyle="1" w:styleId="B4F934933221437788BF97CEE6802748">
    <w:name w:val="B4F934933221437788BF97CEE6802748"/>
  </w:style>
  <w:style w:type="paragraph" w:customStyle="1" w:styleId="7A8892EB289F49449645F29BA69598FA">
    <w:name w:val="7A8892EB289F49449645F29BA69598FA"/>
  </w:style>
  <w:style w:type="paragraph" w:customStyle="1" w:styleId="696642C4203446AA8FA6406739D64050">
    <w:name w:val="696642C4203446AA8FA6406739D64050"/>
  </w:style>
  <w:style w:type="paragraph" w:customStyle="1" w:styleId="35440E33C883459E8081C8173DA880FE">
    <w:name w:val="35440E33C883459E8081C8173DA88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1</cp:revision>
  <cp:lastPrinted>2025-04-11T05:52:00Z</cp:lastPrinted>
  <dcterms:created xsi:type="dcterms:W3CDTF">2025-04-15T10:28:00Z</dcterms:created>
  <dcterms:modified xsi:type="dcterms:W3CDTF">2025-04-15T10:30:00Z</dcterms:modified>
</cp:coreProperties>
</file>